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57C6">
      <w:r>
        <w:t>читать,переводить стр 161-163, выполнить упр 4-7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657C6"/>
    <w:rsid w:val="0036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>СОШ №11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2015-02-26T10:07:00Z</dcterms:created>
  <dcterms:modified xsi:type="dcterms:W3CDTF">2015-02-26T10:07:00Z</dcterms:modified>
</cp:coreProperties>
</file>